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2E3503" w:rsidRPr="00386B56" w:rsidTr="002541C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E3503" w:rsidRPr="00386B56" w:rsidRDefault="002E3503" w:rsidP="0072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2E3503" w:rsidRPr="00386B56" w:rsidRDefault="002E3503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2E3503" w:rsidRPr="00386B56" w:rsidRDefault="002E3503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2E3503" w:rsidRPr="00386B56" w:rsidRDefault="002E3503" w:rsidP="00721D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2E3503" w:rsidRPr="00386B56" w:rsidRDefault="002E3503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E3503" w:rsidRPr="001F2B76" w:rsidRDefault="002E3503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1F2B76">
              <w:rPr>
                <w:rFonts w:ascii="Times New Roman" w:hAnsi="Times New Roman" w:cs="Times New Roman"/>
                <w:lang w:val="tt-RU"/>
              </w:rPr>
              <w:t xml:space="preserve">423563, Нижнекамский район, </w:t>
            </w:r>
          </w:p>
          <w:p w:rsidR="002E3503" w:rsidRPr="001F2B76" w:rsidRDefault="002E3503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1F2B76">
              <w:rPr>
                <w:rFonts w:ascii="Times New Roman" w:hAnsi="Times New Roman" w:cs="Times New Roman"/>
                <w:lang w:val="tt-RU"/>
              </w:rPr>
              <w:t>с. Старошешминск,  ул.Ленина, 4</w:t>
            </w:r>
          </w:p>
          <w:p w:rsidR="002E3503" w:rsidRPr="00386B56" w:rsidRDefault="002E3503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E3503" w:rsidRPr="00386B56" w:rsidRDefault="002E3503" w:rsidP="0072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2E3503" w:rsidRPr="00386B56" w:rsidRDefault="002E3503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2E3503" w:rsidRPr="00386B56" w:rsidRDefault="002E3503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gramStart"/>
            <w:r w:rsidRPr="00386B56">
              <w:rPr>
                <w:rFonts w:ascii="Times New Roman" w:eastAsia="Calibri" w:hAnsi="Times New Roman" w:cs="Times New Roman"/>
                <w:sz w:val="28"/>
                <w:szCs w:val="28"/>
              </w:rPr>
              <w:t>Иске</w:t>
            </w:r>
            <w:proofErr w:type="gramEnd"/>
            <w:r w:rsidRPr="00386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B56"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 w:rsidRPr="00386B5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2E3503" w:rsidRPr="00386B56" w:rsidRDefault="002E3503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2E3503" w:rsidRPr="00386B56" w:rsidRDefault="002E3503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E3503" w:rsidRPr="001F2B76" w:rsidRDefault="002E3503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1F2B76">
              <w:rPr>
                <w:rFonts w:ascii="Times New Roman" w:hAnsi="Times New Roman" w:cs="Times New Roman"/>
                <w:lang w:val="tt-RU"/>
              </w:rPr>
              <w:t xml:space="preserve">423563, Түбән Кама  районы, </w:t>
            </w:r>
          </w:p>
          <w:p w:rsidR="002E3503" w:rsidRPr="001F2B76" w:rsidRDefault="002E3503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proofErr w:type="gramStart"/>
            <w:r w:rsidRPr="001F2B76">
              <w:rPr>
                <w:rFonts w:ascii="Times New Roman" w:eastAsia="Calibri" w:hAnsi="Times New Roman" w:cs="Times New Roman"/>
              </w:rPr>
              <w:t>Иске</w:t>
            </w:r>
            <w:proofErr w:type="gramEnd"/>
            <w:r w:rsidRPr="001F2B7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F2B76">
              <w:rPr>
                <w:rFonts w:ascii="Times New Roman" w:eastAsia="Calibri" w:hAnsi="Times New Roman" w:cs="Times New Roman"/>
              </w:rPr>
              <w:t>Чишмэ</w:t>
            </w:r>
            <w:proofErr w:type="spellEnd"/>
            <w:r w:rsidRPr="001F2B76">
              <w:rPr>
                <w:rFonts w:ascii="Times New Roman" w:hAnsi="Times New Roman" w:cs="Times New Roman"/>
                <w:lang w:val="tt-RU"/>
              </w:rPr>
              <w:t xml:space="preserve"> авылы, </w:t>
            </w:r>
            <w:r w:rsidRPr="001F2B76">
              <w:rPr>
                <w:rFonts w:ascii="Times New Roman" w:hAnsi="Times New Roman" w:cs="Times New Roman"/>
                <w:bCs/>
              </w:rPr>
              <w:t>Ленин</w:t>
            </w:r>
            <w:r w:rsidRPr="001F2B76">
              <w:rPr>
                <w:rFonts w:ascii="Times New Roman" w:hAnsi="Times New Roman" w:cs="Times New Roman"/>
                <w:lang w:val="tt-RU"/>
              </w:rPr>
              <w:t xml:space="preserve"> урамы, 4</w:t>
            </w:r>
          </w:p>
          <w:p w:rsidR="002E3503" w:rsidRPr="00386B56" w:rsidRDefault="002E3503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2E3503" w:rsidRPr="00386B56" w:rsidTr="002541C0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E3503" w:rsidRPr="001F2B76" w:rsidRDefault="002E3503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tt-RU"/>
              </w:rPr>
            </w:pPr>
            <w:r w:rsidRPr="001F2B76">
              <w:rPr>
                <w:rFonts w:ascii="Times New Roman" w:hAnsi="Times New Roman" w:cs="Times New Roman"/>
                <w:lang w:val="tt-RU"/>
              </w:rPr>
              <w:t xml:space="preserve">тел./факс (8555) 33-46-48, электронный адрес: </w:t>
            </w:r>
            <w:r w:rsidRPr="001F2B76">
              <w:rPr>
                <w:rFonts w:ascii="Times New Roman" w:eastAsia="Calibri" w:hAnsi="Times New Roman" w:cs="Times New Roman"/>
                <w:bCs/>
              </w:rPr>
              <w:t>Starosheshminskoe.Sp@tatar.ru</w:t>
            </w:r>
            <w:r w:rsidRPr="001F2B76">
              <w:rPr>
                <w:rFonts w:ascii="Times New Roman" w:hAnsi="Times New Roman" w:cs="Times New Roman"/>
                <w:bCs/>
                <w:lang w:val="tt-RU"/>
              </w:rPr>
              <w:t>, сайт: www.</w:t>
            </w:r>
            <w:r w:rsidRPr="001F2B76">
              <w:rPr>
                <w:rFonts w:ascii="Times New Roman" w:hAnsi="Times New Roman" w:cs="Times New Roman"/>
              </w:rPr>
              <w:t xml:space="preserve"> </w:t>
            </w:r>
            <w:r w:rsidRPr="001F2B76">
              <w:rPr>
                <w:rFonts w:ascii="Times New Roman" w:hAnsi="Times New Roman" w:cs="Times New Roman"/>
                <w:bCs/>
                <w:lang w:val="tt-RU"/>
              </w:rPr>
              <w:t>starosheshminskoe-sp.ru</w:t>
            </w:r>
          </w:p>
        </w:tc>
      </w:tr>
    </w:tbl>
    <w:p w:rsidR="002E3503" w:rsidRPr="00386B56" w:rsidRDefault="002E3503" w:rsidP="00721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503" w:rsidRPr="00386B56" w:rsidRDefault="002E3503" w:rsidP="00721D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E3503" w:rsidRPr="00386B56" w:rsidRDefault="002E3503" w:rsidP="00721D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86B5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 w:rsidRPr="00386B56"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2E3503" w:rsidRPr="00386B56" w:rsidRDefault="002E3503" w:rsidP="00721D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E3503" w:rsidRPr="00386B56" w:rsidRDefault="002E3503" w:rsidP="00721D71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86B56">
        <w:rPr>
          <w:rFonts w:ascii="Times New Roman" w:hAnsi="Times New Roman" w:cs="Times New Roman"/>
          <w:sz w:val="28"/>
          <w:szCs w:val="28"/>
          <w:lang w:val="tt-RU"/>
        </w:rPr>
        <w:t>от 27.0</w:t>
      </w:r>
      <w:r w:rsidRPr="00386B56">
        <w:rPr>
          <w:rFonts w:ascii="Times New Roman" w:hAnsi="Times New Roman" w:cs="Times New Roman"/>
          <w:sz w:val="28"/>
          <w:szCs w:val="28"/>
        </w:rPr>
        <w:t>4</w:t>
      </w:r>
      <w:r w:rsidRPr="00386B56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386B56">
        <w:rPr>
          <w:rFonts w:ascii="Times New Roman" w:hAnsi="Times New Roman" w:cs="Times New Roman"/>
          <w:sz w:val="28"/>
          <w:szCs w:val="28"/>
        </w:rPr>
        <w:t>2018</w:t>
      </w:r>
      <w:r w:rsidRPr="00386B56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№ 7</w:t>
      </w:r>
    </w:p>
    <w:p w:rsidR="002E3503" w:rsidRPr="00386B56" w:rsidRDefault="002E3503" w:rsidP="00721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E3503" w:rsidRPr="00386B56" w:rsidRDefault="002E3503" w:rsidP="00721D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B56">
        <w:rPr>
          <w:rFonts w:ascii="Times New Roman" w:hAnsi="Times New Roman" w:cs="Times New Roman"/>
          <w:b/>
          <w:sz w:val="28"/>
          <w:szCs w:val="28"/>
        </w:rPr>
        <w:t xml:space="preserve">О предложении кандидатур </w:t>
      </w:r>
    </w:p>
    <w:p w:rsidR="002E3503" w:rsidRPr="00386B56" w:rsidRDefault="002E3503" w:rsidP="00721D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B56">
        <w:rPr>
          <w:rFonts w:ascii="Times New Roman" w:hAnsi="Times New Roman" w:cs="Times New Roman"/>
          <w:b/>
          <w:sz w:val="28"/>
          <w:szCs w:val="28"/>
        </w:rPr>
        <w:t xml:space="preserve">для назначения в состав </w:t>
      </w:r>
    </w:p>
    <w:p w:rsidR="002E3503" w:rsidRPr="00386B56" w:rsidRDefault="002E3503" w:rsidP="00721D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B56">
        <w:rPr>
          <w:rFonts w:ascii="Times New Roman" w:hAnsi="Times New Roman" w:cs="Times New Roman"/>
          <w:b/>
          <w:sz w:val="28"/>
          <w:szCs w:val="28"/>
        </w:rPr>
        <w:t xml:space="preserve">участковой избирательной </w:t>
      </w:r>
    </w:p>
    <w:p w:rsidR="002E3503" w:rsidRPr="00386B56" w:rsidRDefault="002E3503" w:rsidP="00721D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B56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proofErr w:type="gramStart"/>
      <w:r w:rsidRPr="00386B56">
        <w:rPr>
          <w:rFonts w:ascii="Times New Roman" w:hAnsi="Times New Roman" w:cs="Times New Roman"/>
          <w:b/>
          <w:sz w:val="28"/>
          <w:szCs w:val="28"/>
        </w:rPr>
        <w:t>избирательного</w:t>
      </w:r>
      <w:proofErr w:type="gramEnd"/>
      <w:r w:rsidRPr="00386B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3503" w:rsidRPr="00386B56" w:rsidRDefault="002E3503" w:rsidP="00721D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B56">
        <w:rPr>
          <w:rFonts w:ascii="Times New Roman" w:hAnsi="Times New Roman" w:cs="Times New Roman"/>
          <w:b/>
          <w:sz w:val="28"/>
          <w:szCs w:val="28"/>
        </w:rPr>
        <w:t>участка №2290</w:t>
      </w:r>
    </w:p>
    <w:p w:rsidR="002E3503" w:rsidRPr="00386B56" w:rsidRDefault="002E3503" w:rsidP="00721D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503" w:rsidRPr="00386B56" w:rsidRDefault="002E3503" w:rsidP="00721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>В соответствии с пунктом 4 статьи 27 Федеральным законом «Об основных гарантиях избирательных прав и права на участие в референдуме граждан Российской Федерации»</w:t>
      </w:r>
      <w:r w:rsidR="00430E7E" w:rsidRPr="00386B56">
        <w:rPr>
          <w:rFonts w:ascii="Times New Roman" w:hAnsi="Times New Roman" w:cs="Times New Roman"/>
          <w:sz w:val="28"/>
          <w:szCs w:val="28"/>
        </w:rPr>
        <w:t>,</w:t>
      </w:r>
      <w:r w:rsidRPr="00386B56">
        <w:rPr>
          <w:rFonts w:ascii="Times New Roman" w:hAnsi="Times New Roman" w:cs="Times New Roman"/>
          <w:sz w:val="28"/>
          <w:szCs w:val="28"/>
        </w:rPr>
        <w:t xml:space="preserve"> Совет </w:t>
      </w:r>
      <w:proofErr w:type="spellStart"/>
      <w:r w:rsidRPr="00386B56"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 w:rsidRPr="00386B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86B56">
        <w:rPr>
          <w:rFonts w:ascii="Times New Roman" w:hAnsi="Times New Roman" w:cs="Times New Roman"/>
          <w:b/>
          <w:sz w:val="28"/>
          <w:szCs w:val="28"/>
        </w:rPr>
        <w:t>решает</w:t>
      </w:r>
      <w:r w:rsidRPr="00386B56">
        <w:rPr>
          <w:rFonts w:ascii="Times New Roman" w:hAnsi="Times New Roman" w:cs="Times New Roman"/>
          <w:sz w:val="28"/>
          <w:szCs w:val="28"/>
        </w:rPr>
        <w:t>:</w:t>
      </w:r>
    </w:p>
    <w:p w:rsidR="002E3503" w:rsidRPr="00386B56" w:rsidRDefault="002E3503" w:rsidP="00721D7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E7E" w:rsidRPr="00386B56" w:rsidRDefault="00430E7E" w:rsidP="00721D71">
      <w:pPr>
        <w:pStyle w:val="a7"/>
        <w:numPr>
          <w:ilvl w:val="3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>Предложить территориальной избирательной комиссии Нижнекамского района Республики Татарстан для назначения в состав участковой избирательной комиссии избирательного участка №2290 кандидатуры:</w:t>
      </w:r>
    </w:p>
    <w:p w:rsidR="00430E7E" w:rsidRPr="00386B56" w:rsidRDefault="00430E7E" w:rsidP="00721D71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>Бычкова Александра Геннадьевича 11 октября 1970 года рождения, имеющего опыт работы в избирательных комиссиях, образование среднее профессиональное, участкового лесничего ГКУ «</w:t>
      </w:r>
      <w:proofErr w:type="spellStart"/>
      <w:r w:rsidRPr="00386B56">
        <w:rPr>
          <w:rFonts w:ascii="Times New Roman" w:hAnsi="Times New Roman" w:cs="Times New Roman"/>
          <w:sz w:val="28"/>
          <w:szCs w:val="28"/>
        </w:rPr>
        <w:t>Заинское</w:t>
      </w:r>
      <w:proofErr w:type="spellEnd"/>
      <w:r w:rsidRPr="00386B56">
        <w:rPr>
          <w:rFonts w:ascii="Times New Roman" w:hAnsi="Times New Roman" w:cs="Times New Roman"/>
          <w:sz w:val="28"/>
          <w:szCs w:val="28"/>
        </w:rPr>
        <w:t xml:space="preserve"> лесничество», </w:t>
      </w:r>
      <w:proofErr w:type="spellStart"/>
      <w:r w:rsidRPr="00386B56">
        <w:rPr>
          <w:rFonts w:ascii="Times New Roman" w:hAnsi="Times New Roman" w:cs="Times New Roman"/>
          <w:sz w:val="28"/>
          <w:szCs w:val="28"/>
        </w:rPr>
        <w:t>Кушниковское</w:t>
      </w:r>
      <w:proofErr w:type="spellEnd"/>
      <w:r w:rsidRPr="00386B56">
        <w:rPr>
          <w:rFonts w:ascii="Times New Roman" w:hAnsi="Times New Roman" w:cs="Times New Roman"/>
          <w:sz w:val="28"/>
          <w:szCs w:val="28"/>
        </w:rPr>
        <w:t xml:space="preserve"> участковое лесничество, государственным или муниципальным служащим не является;</w:t>
      </w:r>
    </w:p>
    <w:p w:rsidR="00430E7E" w:rsidRPr="00386B56" w:rsidRDefault="001624F4" w:rsidP="00721D71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>Ветровой Елены Анатольевны</w:t>
      </w:r>
      <w:r w:rsidR="00430E7E" w:rsidRPr="00386B56">
        <w:rPr>
          <w:rFonts w:ascii="Times New Roman" w:hAnsi="Times New Roman" w:cs="Times New Roman"/>
          <w:sz w:val="28"/>
          <w:szCs w:val="28"/>
        </w:rPr>
        <w:t xml:space="preserve"> 01 января 1975 года рождения, образование высшее, </w:t>
      </w:r>
      <w:r w:rsidRPr="00386B56">
        <w:rPr>
          <w:rFonts w:ascii="Times New Roman" w:hAnsi="Times New Roman" w:cs="Times New Roman"/>
          <w:sz w:val="28"/>
          <w:szCs w:val="28"/>
        </w:rPr>
        <w:t>учителя</w:t>
      </w:r>
      <w:r w:rsidR="001E06A0" w:rsidRPr="00386B56">
        <w:rPr>
          <w:rFonts w:ascii="Times New Roman" w:hAnsi="Times New Roman" w:cs="Times New Roman"/>
          <w:sz w:val="28"/>
          <w:szCs w:val="28"/>
        </w:rPr>
        <w:t xml:space="preserve"> начальных классов, МБОУ «</w:t>
      </w:r>
      <w:proofErr w:type="spellStart"/>
      <w:r w:rsidR="001E06A0" w:rsidRPr="00386B56">
        <w:rPr>
          <w:rFonts w:ascii="Times New Roman" w:hAnsi="Times New Roman" w:cs="Times New Roman"/>
          <w:sz w:val="28"/>
          <w:szCs w:val="28"/>
        </w:rPr>
        <w:t>Старошешминская</w:t>
      </w:r>
      <w:proofErr w:type="spellEnd"/>
      <w:r w:rsidR="001E06A0" w:rsidRPr="00386B56">
        <w:rPr>
          <w:rFonts w:ascii="Times New Roman" w:hAnsi="Times New Roman" w:cs="Times New Roman"/>
          <w:sz w:val="28"/>
          <w:szCs w:val="28"/>
        </w:rPr>
        <w:t xml:space="preserve"> СОШ» НМР РТ, </w:t>
      </w:r>
    </w:p>
    <w:p w:rsidR="00430E7E" w:rsidRPr="00386B56" w:rsidRDefault="001E06A0" w:rsidP="00721D7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>государственным либо муниципальным служащим не является.</w:t>
      </w:r>
    </w:p>
    <w:p w:rsidR="002E3503" w:rsidRPr="00386B56" w:rsidRDefault="001E06A0" w:rsidP="00721D71">
      <w:pPr>
        <w:pStyle w:val="a7"/>
        <w:numPr>
          <w:ilvl w:val="3"/>
          <w:numId w:val="5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>Направить н</w:t>
      </w:r>
      <w:r w:rsidR="002E3503" w:rsidRPr="00386B56">
        <w:rPr>
          <w:rFonts w:ascii="Times New Roman" w:hAnsi="Times New Roman" w:cs="Times New Roman"/>
          <w:sz w:val="28"/>
          <w:szCs w:val="28"/>
        </w:rPr>
        <w:t>астоящее решение в</w:t>
      </w:r>
      <w:r w:rsidRPr="00386B56">
        <w:rPr>
          <w:rFonts w:ascii="Times New Roman" w:hAnsi="Times New Roman" w:cs="Times New Roman"/>
          <w:sz w:val="28"/>
          <w:szCs w:val="28"/>
        </w:rPr>
        <w:t xml:space="preserve"> территориальную избирательную комиссию Нижнекамского района Республики Татарстан.</w:t>
      </w:r>
    </w:p>
    <w:p w:rsidR="00392DBA" w:rsidRPr="00386B56" w:rsidRDefault="001E06A0" w:rsidP="00721D71">
      <w:pPr>
        <w:pStyle w:val="a7"/>
        <w:numPr>
          <w:ilvl w:val="3"/>
          <w:numId w:val="5"/>
        </w:numPr>
        <w:tabs>
          <w:tab w:val="left" w:pos="709"/>
        </w:tabs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>Обнародовать настоящее решение на специально-оборудованных</w:t>
      </w:r>
    </w:p>
    <w:p w:rsidR="002E3503" w:rsidRPr="00386B56" w:rsidRDefault="001E06A0" w:rsidP="00721D7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 xml:space="preserve"> информационных </w:t>
      </w:r>
      <w:proofErr w:type="gramStart"/>
      <w:r w:rsidRPr="00386B56">
        <w:rPr>
          <w:rFonts w:ascii="Times New Roman" w:hAnsi="Times New Roman" w:cs="Times New Roman"/>
          <w:sz w:val="28"/>
          <w:szCs w:val="28"/>
        </w:rPr>
        <w:t>стендах</w:t>
      </w:r>
      <w:proofErr w:type="gramEnd"/>
      <w:r w:rsidRPr="00386B56">
        <w:rPr>
          <w:rFonts w:ascii="Times New Roman" w:hAnsi="Times New Roman" w:cs="Times New Roman"/>
          <w:sz w:val="28"/>
          <w:szCs w:val="28"/>
        </w:rPr>
        <w:t>.</w:t>
      </w:r>
    </w:p>
    <w:p w:rsidR="002E3503" w:rsidRPr="00386B56" w:rsidRDefault="002E3503" w:rsidP="00721D71">
      <w:pPr>
        <w:pStyle w:val="a7"/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2132AB" w:rsidRPr="00386B56" w:rsidRDefault="002132AB" w:rsidP="00721D71">
      <w:pPr>
        <w:pStyle w:val="a7"/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2E3503" w:rsidRPr="00386B56" w:rsidRDefault="002E3503" w:rsidP="00721D7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>Глава</w:t>
      </w:r>
    </w:p>
    <w:p w:rsidR="002E3503" w:rsidRPr="00386B56" w:rsidRDefault="002E3503" w:rsidP="00721D7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6B56"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 w:rsidRPr="00386B56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Ф.Х. Ахметов</w:t>
      </w:r>
    </w:p>
    <w:sectPr w:rsidR="002E3503" w:rsidRPr="00386B56" w:rsidSect="00D62E86">
      <w:pgSz w:w="11906" w:h="16838"/>
      <w:pgMar w:top="993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126A69"/>
    <w:multiLevelType w:val="hybridMultilevel"/>
    <w:tmpl w:val="12B02E1A"/>
    <w:lvl w:ilvl="0" w:tplc="4076404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59679D"/>
    <w:multiLevelType w:val="hybridMultilevel"/>
    <w:tmpl w:val="3A728B2A"/>
    <w:lvl w:ilvl="0" w:tplc="4748137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542F0"/>
    <w:multiLevelType w:val="hybridMultilevel"/>
    <w:tmpl w:val="3918A512"/>
    <w:lvl w:ilvl="0" w:tplc="55A8A10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573402"/>
    <w:multiLevelType w:val="hybridMultilevel"/>
    <w:tmpl w:val="62E45C34"/>
    <w:lvl w:ilvl="0" w:tplc="000892C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E6C6F"/>
    <w:multiLevelType w:val="hybridMultilevel"/>
    <w:tmpl w:val="EA16FCEE"/>
    <w:lvl w:ilvl="0" w:tplc="9E6622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90F3331"/>
    <w:multiLevelType w:val="hybridMultilevel"/>
    <w:tmpl w:val="2C6A3E5C"/>
    <w:lvl w:ilvl="0" w:tplc="DBAAC1BC">
      <w:start w:val="1"/>
      <w:numFmt w:val="decimal"/>
      <w:lvlText w:val="%1."/>
      <w:lvlJc w:val="left"/>
      <w:pPr>
        <w:ind w:left="1020" w:hanging="6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66E87"/>
    <w:multiLevelType w:val="hybridMultilevel"/>
    <w:tmpl w:val="24ECBC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510491"/>
    <w:multiLevelType w:val="hybridMultilevel"/>
    <w:tmpl w:val="CADC0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1A793E"/>
    <w:multiLevelType w:val="hybridMultilevel"/>
    <w:tmpl w:val="CD90AD30"/>
    <w:lvl w:ilvl="0" w:tplc="118EE6C6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D15856"/>
    <w:multiLevelType w:val="hybridMultilevel"/>
    <w:tmpl w:val="40BE4B2C"/>
    <w:lvl w:ilvl="0" w:tplc="125A566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9737FD"/>
    <w:multiLevelType w:val="hybridMultilevel"/>
    <w:tmpl w:val="4478257A"/>
    <w:lvl w:ilvl="0" w:tplc="059EC4D2">
      <w:start w:val="1"/>
      <w:numFmt w:val="decimal"/>
      <w:lvlText w:val="%1."/>
      <w:lvlJc w:val="left"/>
      <w:pPr>
        <w:ind w:left="70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B87C12"/>
    <w:multiLevelType w:val="hybridMultilevel"/>
    <w:tmpl w:val="D8748B7A"/>
    <w:lvl w:ilvl="0" w:tplc="EC120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E83F00"/>
    <w:multiLevelType w:val="hybridMultilevel"/>
    <w:tmpl w:val="E6389188"/>
    <w:lvl w:ilvl="0" w:tplc="AECC534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4115675"/>
    <w:multiLevelType w:val="hybridMultilevel"/>
    <w:tmpl w:val="63C620C4"/>
    <w:lvl w:ilvl="0" w:tplc="9D6E01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F40DA"/>
    <w:multiLevelType w:val="hybridMultilevel"/>
    <w:tmpl w:val="3A10F1E4"/>
    <w:lvl w:ilvl="0" w:tplc="491401B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A61FC1"/>
    <w:multiLevelType w:val="hybridMultilevel"/>
    <w:tmpl w:val="4478257A"/>
    <w:lvl w:ilvl="0" w:tplc="059EC4D2">
      <w:start w:val="1"/>
      <w:numFmt w:val="decimal"/>
      <w:lvlText w:val="%1."/>
      <w:lvlJc w:val="left"/>
      <w:pPr>
        <w:ind w:left="70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B22BAC"/>
    <w:multiLevelType w:val="hybridMultilevel"/>
    <w:tmpl w:val="794CEE38"/>
    <w:lvl w:ilvl="0" w:tplc="81FACC0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7F7325C"/>
    <w:multiLevelType w:val="hybridMultilevel"/>
    <w:tmpl w:val="F0EE61FA"/>
    <w:lvl w:ilvl="0" w:tplc="366C3342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735182"/>
    <w:multiLevelType w:val="hybridMultilevel"/>
    <w:tmpl w:val="C77214A4"/>
    <w:lvl w:ilvl="0" w:tplc="A79C98CE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996F06"/>
    <w:multiLevelType w:val="hybridMultilevel"/>
    <w:tmpl w:val="82CA07DC"/>
    <w:lvl w:ilvl="0" w:tplc="25A6AF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C36FD6"/>
    <w:multiLevelType w:val="hybridMultilevel"/>
    <w:tmpl w:val="9104D9E2"/>
    <w:lvl w:ilvl="0" w:tplc="2138A4B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50B71CF"/>
    <w:multiLevelType w:val="hybridMultilevel"/>
    <w:tmpl w:val="C6924A90"/>
    <w:lvl w:ilvl="0" w:tplc="7ADA94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57F53F8"/>
    <w:multiLevelType w:val="hybridMultilevel"/>
    <w:tmpl w:val="05D649D6"/>
    <w:lvl w:ilvl="0" w:tplc="6AF470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5FC147E"/>
    <w:multiLevelType w:val="hybridMultilevel"/>
    <w:tmpl w:val="6E7C024E"/>
    <w:lvl w:ilvl="0" w:tplc="2CD65D2A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A432B56"/>
    <w:multiLevelType w:val="hybridMultilevel"/>
    <w:tmpl w:val="7FCC5264"/>
    <w:lvl w:ilvl="0" w:tplc="6DC236E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610BA5"/>
    <w:multiLevelType w:val="hybridMultilevel"/>
    <w:tmpl w:val="6E286832"/>
    <w:lvl w:ilvl="0" w:tplc="D966C0A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7131EFB"/>
    <w:multiLevelType w:val="hybridMultilevel"/>
    <w:tmpl w:val="A39892D8"/>
    <w:lvl w:ilvl="0" w:tplc="F320BF84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abstractNum w:abstractNumId="29">
    <w:nsid w:val="73304D3E"/>
    <w:multiLevelType w:val="hybridMultilevel"/>
    <w:tmpl w:val="2DD0F016"/>
    <w:lvl w:ilvl="0" w:tplc="19729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4B2F7F"/>
    <w:multiLevelType w:val="multilevel"/>
    <w:tmpl w:val="3D0C4F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1">
    <w:nsid w:val="76A60414"/>
    <w:multiLevelType w:val="hybridMultilevel"/>
    <w:tmpl w:val="CBAC420A"/>
    <w:lvl w:ilvl="0" w:tplc="0B0E8248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7EF4DF2"/>
    <w:multiLevelType w:val="hybridMultilevel"/>
    <w:tmpl w:val="62E45C34"/>
    <w:lvl w:ilvl="0" w:tplc="000892C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9"/>
  </w:num>
  <w:num w:numId="7">
    <w:abstractNumId w:val="13"/>
  </w:num>
  <w:num w:numId="8">
    <w:abstractNumId w:val="3"/>
  </w:num>
  <w:num w:numId="9">
    <w:abstractNumId w:val="1"/>
  </w:num>
  <w:num w:numId="10">
    <w:abstractNumId w:val="6"/>
  </w:num>
  <w:num w:numId="11">
    <w:abstractNumId w:val="25"/>
  </w:num>
  <w:num w:numId="12">
    <w:abstractNumId w:val="21"/>
  </w:num>
  <w:num w:numId="13">
    <w:abstractNumId w:val="26"/>
  </w:num>
  <w:num w:numId="14">
    <w:abstractNumId w:val="19"/>
  </w:num>
  <w:num w:numId="15">
    <w:abstractNumId w:val="33"/>
  </w:num>
  <w:num w:numId="16">
    <w:abstractNumId w:val="20"/>
  </w:num>
  <w:num w:numId="17">
    <w:abstractNumId w:val="24"/>
  </w:num>
  <w:num w:numId="18">
    <w:abstractNumId w:val="31"/>
  </w:num>
  <w:num w:numId="19">
    <w:abstractNumId w:val="17"/>
  </w:num>
  <w:num w:numId="20">
    <w:abstractNumId w:val="22"/>
  </w:num>
  <w:num w:numId="21">
    <w:abstractNumId w:val="2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2"/>
  </w:num>
  <w:num w:numId="27">
    <w:abstractNumId w:val="10"/>
  </w:num>
  <w:num w:numId="28">
    <w:abstractNumId w:val="18"/>
  </w:num>
  <w:num w:numId="29">
    <w:abstractNumId w:val="16"/>
  </w:num>
  <w:num w:numId="30">
    <w:abstractNumId w:val="11"/>
  </w:num>
  <w:num w:numId="31">
    <w:abstractNumId w:val="4"/>
  </w:num>
  <w:num w:numId="32">
    <w:abstractNumId w:val="8"/>
  </w:num>
  <w:num w:numId="33">
    <w:abstractNumId w:val="32"/>
  </w:num>
  <w:num w:numId="34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30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562F4F"/>
    <w:rsid w:val="00000853"/>
    <w:rsid w:val="00017491"/>
    <w:rsid w:val="00026BA6"/>
    <w:rsid w:val="00046297"/>
    <w:rsid w:val="00062A42"/>
    <w:rsid w:val="00070341"/>
    <w:rsid w:val="00075634"/>
    <w:rsid w:val="00081A92"/>
    <w:rsid w:val="00084D93"/>
    <w:rsid w:val="00086C8C"/>
    <w:rsid w:val="000E3285"/>
    <w:rsid w:val="000E62D0"/>
    <w:rsid w:val="000E6AFC"/>
    <w:rsid w:val="000E6E18"/>
    <w:rsid w:val="001050F9"/>
    <w:rsid w:val="00106F35"/>
    <w:rsid w:val="00111C65"/>
    <w:rsid w:val="00115B25"/>
    <w:rsid w:val="00117C3B"/>
    <w:rsid w:val="001239C9"/>
    <w:rsid w:val="0012602F"/>
    <w:rsid w:val="00126924"/>
    <w:rsid w:val="001315DC"/>
    <w:rsid w:val="00136B7C"/>
    <w:rsid w:val="00144457"/>
    <w:rsid w:val="0015212A"/>
    <w:rsid w:val="00160174"/>
    <w:rsid w:val="001624F4"/>
    <w:rsid w:val="00163D98"/>
    <w:rsid w:val="001712A9"/>
    <w:rsid w:val="00174026"/>
    <w:rsid w:val="001752A0"/>
    <w:rsid w:val="00183131"/>
    <w:rsid w:val="00183F4F"/>
    <w:rsid w:val="00184278"/>
    <w:rsid w:val="001912C0"/>
    <w:rsid w:val="001949C5"/>
    <w:rsid w:val="001A07A0"/>
    <w:rsid w:val="001A26DA"/>
    <w:rsid w:val="001B0A2A"/>
    <w:rsid w:val="001E01D2"/>
    <w:rsid w:val="001E06A0"/>
    <w:rsid w:val="001F2B76"/>
    <w:rsid w:val="001F38A6"/>
    <w:rsid w:val="002132AB"/>
    <w:rsid w:val="00214259"/>
    <w:rsid w:val="00240CE3"/>
    <w:rsid w:val="002541C0"/>
    <w:rsid w:val="00254502"/>
    <w:rsid w:val="00280C02"/>
    <w:rsid w:val="002851AB"/>
    <w:rsid w:val="002917E1"/>
    <w:rsid w:val="002A6810"/>
    <w:rsid w:val="002C7928"/>
    <w:rsid w:val="002D6A3A"/>
    <w:rsid w:val="002E1283"/>
    <w:rsid w:val="002E28B4"/>
    <w:rsid w:val="002E3503"/>
    <w:rsid w:val="002E44D9"/>
    <w:rsid w:val="00315ECA"/>
    <w:rsid w:val="00333CBA"/>
    <w:rsid w:val="00357C57"/>
    <w:rsid w:val="00362F60"/>
    <w:rsid w:val="003673F6"/>
    <w:rsid w:val="00372E13"/>
    <w:rsid w:val="00374AB7"/>
    <w:rsid w:val="0038341F"/>
    <w:rsid w:val="00386B56"/>
    <w:rsid w:val="00391F0A"/>
    <w:rsid w:val="00392DBA"/>
    <w:rsid w:val="003A7623"/>
    <w:rsid w:val="003B6CD8"/>
    <w:rsid w:val="003D7756"/>
    <w:rsid w:val="003E2344"/>
    <w:rsid w:val="003E42DF"/>
    <w:rsid w:val="003F0BDB"/>
    <w:rsid w:val="003F1652"/>
    <w:rsid w:val="003F5F4F"/>
    <w:rsid w:val="0040556A"/>
    <w:rsid w:val="00416DEE"/>
    <w:rsid w:val="00430E7E"/>
    <w:rsid w:val="004410C5"/>
    <w:rsid w:val="004476EC"/>
    <w:rsid w:val="00447824"/>
    <w:rsid w:val="0045048D"/>
    <w:rsid w:val="00474E8A"/>
    <w:rsid w:val="00476248"/>
    <w:rsid w:val="004815A4"/>
    <w:rsid w:val="004977AA"/>
    <w:rsid w:val="004A2A70"/>
    <w:rsid w:val="004B08E2"/>
    <w:rsid w:val="004B0D9E"/>
    <w:rsid w:val="004C166D"/>
    <w:rsid w:val="004C2DAA"/>
    <w:rsid w:val="004C33C4"/>
    <w:rsid w:val="004E5B81"/>
    <w:rsid w:val="004F4504"/>
    <w:rsid w:val="004F6AF7"/>
    <w:rsid w:val="005035E3"/>
    <w:rsid w:val="00520173"/>
    <w:rsid w:val="0052054A"/>
    <w:rsid w:val="0056113F"/>
    <w:rsid w:val="00562F4F"/>
    <w:rsid w:val="0057679E"/>
    <w:rsid w:val="00594769"/>
    <w:rsid w:val="005A3136"/>
    <w:rsid w:val="005C5C32"/>
    <w:rsid w:val="005D011F"/>
    <w:rsid w:val="006142EE"/>
    <w:rsid w:val="0061791C"/>
    <w:rsid w:val="00622435"/>
    <w:rsid w:val="0062423F"/>
    <w:rsid w:val="0062729D"/>
    <w:rsid w:val="0063339A"/>
    <w:rsid w:val="0063557C"/>
    <w:rsid w:val="00650E15"/>
    <w:rsid w:val="00656B1D"/>
    <w:rsid w:val="00676F38"/>
    <w:rsid w:val="00680284"/>
    <w:rsid w:val="00693619"/>
    <w:rsid w:val="006A7BC8"/>
    <w:rsid w:val="006E1B27"/>
    <w:rsid w:val="006F6F24"/>
    <w:rsid w:val="007206FB"/>
    <w:rsid w:val="00721D71"/>
    <w:rsid w:val="007236BF"/>
    <w:rsid w:val="00744671"/>
    <w:rsid w:val="00775717"/>
    <w:rsid w:val="00783831"/>
    <w:rsid w:val="007857FF"/>
    <w:rsid w:val="00786429"/>
    <w:rsid w:val="00790D03"/>
    <w:rsid w:val="00796212"/>
    <w:rsid w:val="007B4674"/>
    <w:rsid w:val="007C4FD5"/>
    <w:rsid w:val="007D70BB"/>
    <w:rsid w:val="007F45C8"/>
    <w:rsid w:val="007F6BA7"/>
    <w:rsid w:val="00803B07"/>
    <w:rsid w:val="00812E03"/>
    <w:rsid w:val="00836F4C"/>
    <w:rsid w:val="00844B30"/>
    <w:rsid w:val="00851C3E"/>
    <w:rsid w:val="008527EA"/>
    <w:rsid w:val="00865275"/>
    <w:rsid w:val="008C34BD"/>
    <w:rsid w:val="00914A00"/>
    <w:rsid w:val="00930BF9"/>
    <w:rsid w:val="00930DC1"/>
    <w:rsid w:val="0094241B"/>
    <w:rsid w:val="009462DF"/>
    <w:rsid w:val="00957ABF"/>
    <w:rsid w:val="00957D75"/>
    <w:rsid w:val="00960308"/>
    <w:rsid w:val="00972569"/>
    <w:rsid w:val="00973970"/>
    <w:rsid w:val="00975D83"/>
    <w:rsid w:val="00990BB0"/>
    <w:rsid w:val="009A0818"/>
    <w:rsid w:val="009E0207"/>
    <w:rsid w:val="009E1C2B"/>
    <w:rsid w:val="009E331E"/>
    <w:rsid w:val="00A00BCF"/>
    <w:rsid w:val="00A0528D"/>
    <w:rsid w:val="00A1790D"/>
    <w:rsid w:val="00A224CA"/>
    <w:rsid w:val="00A32C41"/>
    <w:rsid w:val="00A465AB"/>
    <w:rsid w:val="00A54BED"/>
    <w:rsid w:val="00A80066"/>
    <w:rsid w:val="00AA515D"/>
    <w:rsid w:val="00AA76F4"/>
    <w:rsid w:val="00AB5CF8"/>
    <w:rsid w:val="00AC03E6"/>
    <w:rsid w:val="00AD1023"/>
    <w:rsid w:val="00AD4E60"/>
    <w:rsid w:val="00AF6C08"/>
    <w:rsid w:val="00AF7AA1"/>
    <w:rsid w:val="00B12A84"/>
    <w:rsid w:val="00B25A2F"/>
    <w:rsid w:val="00B30AFF"/>
    <w:rsid w:val="00B449F6"/>
    <w:rsid w:val="00B54503"/>
    <w:rsid w:val="00B57AAA"/>
    <w:rsid w:val="00B601B6"/>
    <w:rsid w:val="00B6262F"/>
    <w:rsid w:val="00B64377"/>
    <w:rsid w:val="00B73373"/>
    <w:rsid w:val="00B80F6A"/>
    <w:rsid w:val="00BA4F00"/>
    <w:rsid w:val="00BB213E"/>
    <w:rsid w:val="00BC0F70"/>
    <w:rsid w:val="00BC1736"/>
    <w:rsid w:val="00BF1B2B"/>
    <w:rsid w:val="00C315E6"/>
    <w:rsid w:val="00C337D6"/>
    <w:rsid w:val="00C56966"/>
    <w:rsid w:val="00C62E6E"/>
    <w:rsid w:val="00C74427"/>
    <w:rsid w:val="00C926C5"/>
    <w:rsid w:val="00CA64A4"/>
    <w:rsid w:val="00CB3318"/>
    <w:rsid w:val="00CD6A12"/>
    <w:rsid w:val="00CF503F"/>
    <w:rsid w:val="00D02498"/>
    <w:rsid w:val="00D27420"/>
    <w:rsid w:val="00D37930"/>
    <w:rsid w:val="00D4160A"/>
    <w:rsid w:val="00D62E86"/>
    <w:rsid w:val="00D72FF9"/>
    <w:rsid w:val="00D77041"/>
    <w:rsid w:val="00D778C0"/>
    <w:rsid w:val="00D97D57"/>
    <w:rsid w:val="00DA1391"/>
    <w:rsid w:val="00DA4ED3"/>
    <w:rsid w:val="00DA5539"/>
    <w:rsid w:val="00DB7DAF"/>
    <w:rsid w:val="00DC66D2"/>
    <w:rsid w:val="00DD02AA"/>
    <w:rsid w:val="00DD4A47"/>
    <w:rsid w:val="00DD636C"/>
    <w:rsid w:val="00E05F30"/>
    <w:rsid w:val="00E1658E"/>
    <w:rsid w:val="00E40DAC"/>
    <w:rsid w:val="00E91B06"/>
    <w:rsid w:val="00EA3098"/>
    <w:rsid w:val="00EC1464"/>
    <w:rsid w:val="00EC676F"/>
    <w:rsid w:val="00EF2B5E"/>
    <w:rsid w:val="00F335C7"/>
    <w:rsid w:val="00F362EA"/>
    <w:rsid w:val="00F37018"/>
    <w:rsid w:val="00F427A4"/>
    <w:rsid w:val="00F47ACB"/>
    <w:rsid w:val="00F80BBE"/>
    <w:rsid w:val="00F85110"/>
    <w:rsid w:val="00F86D30"/>
    <w:rsid w:val="00F96113"/>
    <w:rsid w:val="00FB158B"/>
    <w:rsid w:val="00FB5DCE"/>
    <w:rsid w:val="00FC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4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91B06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E91B06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E91B06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B06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E91B06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91B06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3">
    <w:name w:val="Hyperlink"/>
    <w:basedOn w:val="a0"/>
    <w:uiPriority w:val="99"/>
    <w:unhideWhenUsed/>
    <w:rsid w:val="00E91B06"/>
    <w:rPr>
      <w:color w:val="0000FF" w:themeColor="hyperlink"/>
      <w:u w:val="single"/>
    </w:rPr>
  </w:style>
  <w:style w:type="paragraph" w:customStyle="1" w:styleId="ConsPlusTitle">
    <w:name w:val="ConsPlusTitle"/>
    <w:rsid w:val="00E9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10">
    <w:name w:val="p10"/>
    <w:basedOn w:val="a"/>
    <w:rsid w:val="00E91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E91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E91B0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E91B06"/>
    <w:rPr>
      <w:rFonts w:ascii="Calibri" w:eastAsia="Calibri" w:hAnsi="Calibri" w:cs="Calibri"/>
      <w:lang w:eastAsia="ar-SA"/>
    </w:rPr>
  </w:style>
  <w:style w:type="paragraph" w:styleId="a6">
    <w:name w:val="List"/>
    <w:basedOn w:val="a4"/>
    <w:rsid w:val="00E91B06"/>
    <w:rPr>
      <w:rFonts w:cs="Mangal"/>
    </w:rPr>
  </w:style>
  <w:style w:type="paragraph" w:styleId="a7">
    <w:name w:val="List Paragraph"/>
    <w:basedOn w:val="a"/>
    <w:uiPriority w:val="34"/>
    <w:qFormat/>
    <w:rsid w:val="00E91B06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8">
    <w:name w:val="Текст сноски Знак"/>
    <w:basedOn w:val="a0"/>
    <w:link w:val="a9"/>
    <w:rsid w:val="00E91B06"/>
    <w:rPr>
      <w:rFonts w:ascii="Calibri" w:eastAsia="Calibri" w:hAnsi="Calibri" w:cs="Calibri"/>
      <w:sz w:val="20"/>
      <w:szCs w:val="20"/>
      <w:lang w:eastAsia="ar-SA"/>
    </w:rPr>
  </w:style>
  <w:style w:type="paragraph" w:styleId="a9">
    <w:name w:val="footnote text"/>
    <w:basedOn w:val="a"/>
    <w:link w:val="a8"/>
    <w:rsid w:val="00E91B06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1">
    <w:name w:val="Текст сноски Знак1"/>
    <w:basedOn w:val="a0"/>
    <w:link w:val="a9"/>
    <w:uiPriority w:val="99"/>
    <w:semiHidden/>
    <w:rsid w:val="00E91B06"/>
    <w:rPr>
      <w:rFonts w:eastAsiaTheme="minorEastAsia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rsid w:val="00E91B06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a"/>
    <w:rsid w:val="00E91B0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12">
    <w:name w:val="Нижний колонтитул Знак1"/>
    <w:basedOn w:val="a0"/>
    <w:link w:val="ab"/>
    <w:uiPriority w:val="99"/>
    <w:semiHidden/>
    <w:rsid w:val="00E91B06"/>
    <w:rPr>
      <w:rFonts w:eastAsiaTheme="minorEastAsia"/>
      <w:lang w:eastAsia="ru-RU"/>
    </w:rPr>
  </w:style>
  <w:style w:type="character" w:customStyle="1" w:styleId="ac">
    <w:name w:val="Верхний колонтитул Знак"/>
    <w:basedOn w:val="a0"/>
    <w:link w:val="ad"/>
    <w:rsid w:val="00E91B06"/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c"/>
    <w:rsid w:val="00E91B0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13">
    <w:name w:val="Верхний колонтитул Знак1"/>
    <w:basedOn w:val="a0"/>
    <w:link w:val="ad"/>
    <w:uiPriority w:val="99"/>
    <w:semiHidden/>
    <w:rsid w:val="00E91B06"/>
    <w:rPr>
      <w:rFonts w:eastAsiaTheme="minorEastAsia"/>
      <w:lang w:eastAsia="ru-RU"/>
    </w:rPr>
  </w:style>
  <w:style w:type="character" w:customStyle="1" w:styleId="ae">
    <w:name w:val="Основной текст с отступом Знак"/>
    <w:basedOn w:val="a0"/>
    <w:link w:val="af"/>
    <w:rsid w:val="00E91B06"/>
    <w:rPr>
      <w:rFonts w:ascii="Calibri" w:eastAsia="Calibri" w:hAnsi="Calibri" w:cs="Calibri"/>
      <w:sz w:val="26"/>
      <w:lang w:eastAsia="ar-SA"/>
    </w:rPr>
  </w:style>
  <w:style w:type="paragraph" w:styleId="af">
    <w:name w:val="Body Text Indent"/>
    <w:basedOn w:val="a"/>
    <w:link w:val="ae"/>
    <w:rsid w:val="00E91B06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character" w:customStyle="1" w:styleId="14">
    <w:name w:val="Основной текст с отступом Знак1"/>
    <w:basedOn w:val="a0"/>
    <w:link w:val="af"/>
    <w:uiPriority w:val="99"/>
    <w:semiHidden/>
    <w:rsid w:val="00E91B06"/>
    <w:rPr>
      <w:rFonts w:eastAsiaTheme="minorEastAsia"/>
      <w:lang w:eastAsia="ru-RU"/>
    </w:rPr>
  </w:style>
  <w:style w:type="paragraph" w:styleId="af0">
    <w:name w:val="No Spacing"/>
    <w:uiPriority w:val="1"/>
    <w:qFormat/>
    <w:rsid w:val="00E91B0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af1">
    <w:name w:val="Текст выноски Знак"/>
    <w:basedOn w:val="a0"/>
    <w:link w:val="af2"/>
    <w:rsid w:val="00E91B06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rsid w:val="00E91B06"/>
    <w:pPr>
      <w:suppressAutoHyphens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15">
    <w:name w:val="Текст выноски Знак1"/>
    <w:basedOn w:val="a0"/>
    <w:link w:val="af2"/>
    <w:uiPriority w:val="99"/>
    <w:semiHidden/>
    <w:rsid w:val="00E91B06"/>
    <w:rPr>
      <w:rFonts w:ascii="Tahoma" w:eastAsiaTheme="minorEastAsia" w:hAnsi="Tahoma" w:cs="Tahoma"/>
      <w:sz w:val="16"/>
      <w:szCs w:val="16"/>
      <w:lang w:eastAsia="ru-RU"/>
    </w:rPr>
  </w:style>
  <w:style w:type="table" w:styleId="af3">
    <w:name w:val="Table Grid"/>
    <w:basedOn w:val="a1"/>
    <w:rsid w:val="00AD1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Plain Text"/>
    <w:basedOn w:val="a"/>
    <w:link w:val="af5"/>
    <w:rsid w:val="00117C3B"/>
    <w:pPr>
      <w:spacing w:before="60" w:after="0" w:line="240" w:lineRule="auto"/>
      <w:jc w:val="both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f5">
    <w:name w:val="Текст Знак"/>
    <w:basedOn w:val="a0"/>
    <w:link w:val="af4"/>
    <w:rsid w:val="00117C3B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26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72FF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72FF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49AC0-5F94-48A0-9CF6-0F1F41B7F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Старошешминск</dc:creator>
  <cp:keywords/>
  <dc:description/>
  <cp:lastModifiedBy>Старошешминск</cp:lastModifiedBy>
  <cp:revision>239</cp:revision>
  <cp:lastPrinted>2018-05-23T08:52:00Z</cp:lastPrinted>
  <dcterms:created xsi:type="dcterms:W3CDTF">2018-04-26T09:54:00Z</dcterms:created>
  <dcterms:modified xsi:type="dcterms:W3CDTF">2018-06-07T09:36:00Z</dcterms:modified>
</cp:coreProperties>
</file>